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E" w:rsidRDefault="004E6C1E" w:rsidP="004E6C1E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образования </w:t>
      </w:r>
    </w:p>
    <w:p w:rsidR="004E6C1E" w:rsidRDefault="004E6C1E" w:rsidP="004E6C1E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____________А.Г.Огородников</w:t>
      </w:r>
      <w:proofErr w:type="spellEnd"/>
      <w:r>
        <w:rPr>
          <w:rFonts w:ascii="Times New Roman" w:hAnsi="Times New Roman"/>
        </w:rPr>
        <w:t xml:space="preserve"> </w:t>
      </w:r>
    </w:p>
    <w:p w:rsidR="004E6C1E" w:rsidRPr="00813706" w:rsidRDefault="004E6C1E" w:rsidP="004E6C1E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4E6C1E" w:rsidRDefault="004E6C1E" w:rsidP="004E6C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CB8">
        <w:rPr>
          <w:rFonts w:ascii="Times New Roman" w:hAnsi="Times New Roman"/>
          <w:b/>
          <w:sz w:val="28"/>
          <w:szCs w:val="28"/>
        </w:rPr>
        <w:t xml:space="preserve">План работы отдела образования на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E76CB8">
        <w:rPr>
          <w:rFonts w:ascii="Times New Roman" w:hAnsi="Times New Roman"/>
          <w:b/>
          <w:sz w:val="28"/>
          <w:szCs w:val="28"/>
        </w:rPr>
        <w:t xml:space="preserve"> 2018 г.</w:t>
      </w:r>
      <w:r w:rsidRPr="00277EC8">
        <w:rPr>
          <w:rFonts w:ascii="Times New Roman" w:hAnsi="Times New Roman"/>
          <w:b/>
          <w:sz w:val="28"/>
          <w:szCs w:val="28"/>
        </w:rPr>
        <w:t xml:space="preserve"> </w:t>
      </w:r>
    </w:p>
    <w:p w:rsidR="00F203EC" w:rsidRPr="00892E3C" w:rsidRDefault="00F203EC" w:rsidP="00F203EC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 xml:space="preserve">Месячник по профилактике наркомании и </w:t>
      </w:r>
      <w:proofErr w:type="spellStart"/>
      <w:r w:rsidRPr="00892E3C">
        <w:rPr>
          <w:rFonts w:ascii="Times New Roman" w:hAnsi="Times New Roman"/>
        </w:rPr>
        <w:t>табакокурения</w:t>
      </w:r>
      <w:proofErr w:type="spellEnd"/>
      <w:r w:rsidRPr="00892E3C">
        <w:rPr>
          <w:rFonts w:ascii="Times New Roman" w:hAnsi="Times New Roman"/>
        </w:rPr>
        <w:t>.</w:t>
      </w:r>
    </w:p>
    <w:p w:rsidR="001D4C05" w:rsidRPr="00892E3C" w:rsidRDefault="001D4C05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Ежедневный мониторинг по температурному режиму, гриппу и ОРВИ.</w:t>
      </w:r>
    </w:p>
    <w:p w:rsidR="00AE6A39" w:rsidRPr="00892E3C" w:rsidRDefault="00AE6A39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Ежемесячный мониторинг по травматизму.</w:t>
      </w:r>
    </w:p>
    <w:p w:rsidR="000461CC" w:rsidRDefault="000461CC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До 15.11.2018 г. предоставление наградных материалов</w:t>
      </w:r>
      <w:r>
        <w:rPr>
          <w:rFonts w:ascii="Times New Roman" w:hAnsi="Times New Roman"/>
        </w:rPr>
        <w:t>.</w:t>
      </w:r>
    </w:p>
    <w:p w:rsidR="000461CC" w:rsidRDefault="000461CC" w:rsidP="001D4C0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20.11.2018 г.- прием заявок на Неделю педагогического мастерства ( «Учитель года», «Учитель здоровья», «Воспитатель года», «Самый классный </w:t>
      </w:r>
      <w:proofErr w:type="gramStart"/>
      <w:r>
        <w:rPr>
          <w:rFonts w:ascii="Times New Roman" w:hAnsi="Times New Roman"/>
        </w:rPr>
        <w:t>классный</w:t>
      </w:r>
      <w:proofErr w:type="gramEnd"/>
      <w:r>
        <w:rPr>
          <w:rFonts w:ascii="Times New Roman" w:hAnsi="Times New Roman"/>
        </w:rPr>
        <w:t>»).</w:t>
      </w:r>
    </w:p>
    <w:p w:rsidR="004E6C1E" w:rsidRDefault="001D4C05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До 25.11.2018 г.- мониторинг по нормам питания.</w:t>
      </w:r>
    </w:p>
    <w:p w:rsidR="00ED0987" w:rsidRPr="00892E3C" w:rsidRDefault="00ED0987" w:rsidP="004E6C1E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 05.11.- 05.12.2018 г. – конкурс фотографий в ДОУ «Я помогаю маме».</w:t>
      </w:r>
    </w:p>
    <w:p w:rsidR="005F3113" w:rsidRPr="00892E3C" w:rsidRDefault="005F3113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 xml:space="preserve">С 20.11.-27.11.2018 г.- Проведение </w:t>
      </w:r>
      <w:r w:rsidR="003E31D2" w:rsidRPr="00892E3C">
        <w:rPr>
          <w:rFonts w:ascii="Times New Roman" w:hAnsi="Times New Roman"/>
        </w:rPr>
        <w:t>правовых</w:t>
      </w:r>
      <w:r w:rsidRPr="00892E3C">
        <w:rPr>
          <w:rFonts w:ascii="Times New Roman" w:hAnsi="Times New Roman"/>
        </w:rPr>
        <w:t xml:space="preserve"> уроков в ОУ.</w:t>
      </w:r>
    </w:p>
    <w:p w:rsidR="004E6C1E" w:rsidRPr="00892E3C" w:rsidRDefault="00ED3279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С 01.11.-02.11.2018 г.- Заполнение базы по ГИА по графику в отделе образования.</w:t>
      </w:r>
    </w:p>
    <w:p w:rsidR="001D4C05" w:rsidRPr="00892E3C" w:rsidRDefault="001D4C05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С 21.11.-23.11.2018 г.- Плановая проверка МОН РА в МОУ «Чемальская СОШ».</w:t>
      </w:r>
    </w:p>
    <w:tbl>
      <w:tblPr>
        <w:tblStyle w:val="a3"/>
        <w:tblW w:w="14741" w:type="dxa"/>
        <w:tblLook w:val="04A0"/>
      </w:tblPr>
      <w:tblGrid>
        <w:gridCol w:w="2948"/>
        <w:gridCol w:w="2689"/>
        <w:gridCol w:w="2835"/>
        <w:gridCol w:w="3543"/>
        <w:gridCol w:w="2726"/>
      </w:tblGrid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726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</w:tr>
      <w:tr w:rsidR="004E6C1E" w:rsidRPr="00CD79CF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C1E" w:rsidRPr="00C16CA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Default="00D414C7" w:rsidP="00D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414C7">
              <w:rPr>
                <w:rFonts w:ascii="Times New Roman" w:hAnsi="Times New Roman" w:cs="Times New Roman"/>
              </w:rPr>
              <w:t>Пробный ЕГЭ. География. МОУ «Чемальская СОШ».</w:t>
            </w:r>
          </w:p>
          <w:p w:rsidR="00D414C7" w:rsidRPr="00D414C7" w:rsidRDefault="00D414C7" w:rsidP="00D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ВКС. МОУ «Чемальская СОШ». По проверке </w:t>
            </w:r>
            <w:proofErr w:type="spellStart"/>
            <w:r>
              <w:rPr>
                <w:rFonts w:ascii="Times New Roman" w:hAnsi="Times New Roman" w:cs="Times New Roman"/>
              </w:rPr>
              <w:t>Обрнадзора</w:t>
            </w:r>
            <w:proofErr w:type="spellEnd"/>
            <w:r>
              <w:rPr>
                <w:rFonts w:ascii="Times New Roman" w:hAnsi="Times New Roman" w:cs="Times New Roman"/>
              </w:rPr>
              <w:t>. 10.00.</w:t>
            </w:r>
          </w:p>
        </w:tc>
        <w:tc>
          <w:tcPr>
            <w:tcW w:w="2726" w:type="dxa"/>
          </w:tcPr>
          <w:p w:rsidR="004E6C1E" w:rsidRPr="00CD79CF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E6C1E" w:rsidRPr="00902608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4E6C1E" w:rsidRPr="00783A8C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783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E6C1E" w:rsidRP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4E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8</w:t>
            </w:r>
          </w:p>
        </w:tc>
        <w:tc>
          <w:tcPr>
            <w:tcW w:w="2726" w:type="dxa"/>
          </w:tcPr>
          <w:p w:rsidR="004E6C1E" w:rsidRP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4E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9</w:t>
            </w:r>
          </w:p>
        </w:tc>
      </w:tr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C16CA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ВКС для технических специалистов при проведении итогового собеседования по русскому языку.</w:t>
            </w:r>
          </w:p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DA3E94" w:rsidRPr="00C16CAE" w:rsidRDefault="00DA3E94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2835" w:type="dxa"/>
          </w:tcPr>
          <w:p w:rsidR="00ED3279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Семинар-совещание МОН РА.</w:t>
            </w:r>
          </w:p>
          <w:p w:rsidR="004E6C1E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Горно-Алтайск. Руководители СОШ. 8.30 выезд от отдела образования.</w:t>
            </w:r>
          </w:p>
        </w:tc>
        <w:tc>
          <w:tcPr>
            <w:tcW w:w="3543" w:type="dxa"/>
          </w:tcPr>
          <w:p w:rsidR="004E6C1E" w:rsidRPr="005F3113" w:rsidRDefault="004E6C1E" w:rsidP="00F956C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726" w:type="dxa"/>
          </w:tcPr>
          <w:p w:rsidR="004E6C1E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Апробация итогового устного собеседования. 9 класс.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«Эликманарская СОШ».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«Узнезинская СОШ».</w:t>
            </w:r>
          </w:p>
        </w:tc>
      </w:tr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3543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2726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</w:p>
        </w:tc>
      </w:tr>
      <w:tr w:rsidR="004E6C1E" w:rsidRPr="007F539E" w:rsidTr="00F956C6">
        <w:trPr>
          <w:trHeight w:val="247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63433D" w:rsidRDefault="0063433D" w:rsidP="00F956C6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Методический совет. 10.00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Контроль по организации питания в ОУ: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«Чемальская СОШ»,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МБДОУ «Д/сад «Чайка»,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t>МДОУ «Д/сад «Улыбка».</w:t>
            </w:r>
          </w:p>
        </w:tc>
        <w:tc>
          <w:tcPr>
            <w:tcW w:w="2726" w:type="dxa"/>
          </w:tcPr>
          <w:p w:rsidR="004E6C1E" w:rsidRPr="007F539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E" w:rsidRPr="00F1689B" w:rsidTr="00F956C6">
        <w:trPr>
          <w:trHeight w:val="96"/>
        </w:trPr>
        <w:tc>
          <w:tcPr>
            <w:tcW w:w="2948" w:type="dxa"/>
          </w:tcPr>
          <w:p w:rsid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2689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3543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</w:t>
            </w:r>
          </w:p>
        </w:tc>
        <w:tc>
          <w:tcPr>
            <w:tcW w:w="2726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</w:t>
            </w:r>
          </w:p>
        </w:tc>
      </w:tr>
      <w:tr w:rsidR="004E6C1E" w:rsidRPr="00F1689B" w:rsidTr="00F956C6">
        <w:trPr>
          <w:trHeight w:val="96"/>
        </w:trPr>
        <w:tc>
          <w:tcPr>
            <w:tcW w:w="2948" w:type="dxa"/>
          </w:tcPr>
          <w:p w:rsidR="004E6C1E" w:rsidRPr="007F539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1.</w:t>
            </w:r>
            <w:r w:rsidR="00DA3E94" w:rsidRPr="005F3113">
              <w:rPr>
                <w:rFonts w:ascii="Times New Roman" w:hAnsi="Times New Roman" w:cs="Times New Roman"/>
              </w:rPr>
              <w:t>РПР. Алтайский язык. 7 класс.</w:t>
            </w:r>
          </w:p>
          <w:p w:rsidR="005F3113" w:rsidRPr="005F3113" w:rsidRDefault="005F3113" w:rsidP="005F3113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2. Контроль по организации питания в ОУ: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lastRenderedPageBreak/>
              <w:t>МОУ «Аюлинская ООШ»,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«Аносинская СОШ им.Г.И. Гуркина»,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«Эликманарская СОШ»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Проверка РПР</w:t>
            </w:r>
          </w:p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4E6C1E" w:rsidRPr="00F1689B" w:rsidRDefault="00DA3E94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726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6C1E" w:rsidRPr="00F1689B" w:rsidTr="00F956C6">
        <w:trPr>
          <w:trHeight w:val="181"/>
        </w:trPr>
        <w:tc>
          <w:tcPr>
            <w:tcW w:w="2948" w:type="dxa"/>
            <w:tcBorders>
              <w:bottom w:val="single" w:sz="4" w:space="0" w:color="auto"/>
            </w:tcBorders>
          </w:tcPr>
          <w:p w:rsid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6C1E" w:rsidRPr="006501D1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6C1E" w:rsidRPr="006501D1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29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30</w:t>
            </w:r>
          </w:p>
        </w:tc>
      </w:tr>
      <w:tr w:rsidR="004E6C1E" w:rsidTr="00F956C6">
        <w:trPr>
          <w:trHeight w:val="595"/>
        </w:trPr>
        <w:tc>
          <w:tcPr>
            <w:tcW w:w="2948" w:type="dxa"/>
            <w:tcBorders>
              <w:top w:val="single" w:sz="4" w:space="0" w:color="auto"/>
            </w:tcBorders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ED0987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4C05" w:rsidRPr="00ED0987">
              <w:rPr>
                <w:rFonts w:ascii="Times New Roman" w:hAnsi="Times New Roman" w:cs="Times New Roman"/>
              </w:rPr>
              <w:t>РПР. Алтайская литература. 8 класс.</w:t>
            </w:r>
          </w:p>
          <w:p w:rsidR="004E6C1E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Педагогические чтения «Живое озарение».</w:t>
            </w:r>
          </w:p>
          <w:p w:rsidR="00ED0987" w:rsidRPr="00ED0987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6C1E" w:rsidRDefault="00ED0987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воспитателей ДОУ. МДОУ «Д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сад «Медвежонок».</w:t>
            </w:r>
          </w:p>
          <w:p w:rsidR="00ED0987" w:rsidRPr="00ED0987" w:rsidRDefault="00ED0987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1.Проверка РПР.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4E6C1E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9.00.</w:t>
            </w:r>
          </w:p>
          <w:p w:rsidR="0063433D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2. Совет отдела образования.</w:t>
            </w:r>
          </w:p>
          <w:p w:rsidR="0063433D" w:rsidRDefault="0063433D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1D4C05" w:rsidRPr="005F3113" w:rsidRDefault="0063433D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4E6C1E" w:rsidRPr="005F3113" w:rsidRDefault="00AE6A3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Проведение мероприятий, посвященных Дню матери.</w:t>
            </w:r>
          </w:p>
        </w:tc>
      </w:tr>
    </w:tbl>
    <w:p w:rsidR="004E6C1E" w:rsidRDefault="004E6C1E" w:rsidP="004E6C1E">
      <w:pPr>
        <w:tabs>
          <w:tab w:val="left" w:pos="6255"/>
        </w:tabs>
        <w:spacing w:after="0"/>
      </w:pPr>
      <w:r>
        <w:tab/>
      </w: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8D7B77" w:rsidRDefault="008D7B77"/>
    <w:sectPr w:rsidR="008D7B77" w:rsidSect="004E6C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454"/>
    <w:multiLevelType w:val="hybridMultilevel"/>
    <w:tmpl w:val="46BA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7268"/>
    <w:multiLevelType w:val="hybridMultilevel"/>
    <w:tmpl w:val="1C8E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C1E"/>
    <w:rsid w:val="000461CC"/>
    <w:rsid w:val="001D4C05"/>
    <w:rsid w:val="003E31D2"/>
    <w:rsid w:val="004E6C1E"/>
    <w:rsid w:val="005F3113"/>
    <w:rsid w:val="0063433D"/>
    <w:rsid w:val="00892E3C"/>
    <w:rsid w:val="008D7B77"/>
    <w:rsid w:val="00AE6A39"/>
    <w:rsid w:val="00D31E7C"/>
    <w:rsid w:val="00D414C7"/>
    <w:rsid w:val="00DA3E94"/>
    <w:rsid w:val="00DC0044"/>
    <w:rsid w:val="00EC120F"/>
    <w:rsid w:val="00ED0987"/>
    <w:rsid w:val="00ED3279"/>
    <w:rsid w:val="00F11843"/>
    <w:rsid w:val="00F2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2018-10-26T02:49:00Z</dcterms:created>
  <dcterms:modified xsi:type="dcterms:W3CDTF">2018-10-31T08:53:00Z</dcterms:modified>
</cp:coreProperties>
</file>